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976" w:rsidRPr="00EE7976" w:rsidRDefault="00EE7976" w:rsidP="00EE7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7976">
        <w:rPr>
          <w:rFonts w:ascii="Times New Roman" w:eastAsia="Times New Roman" w:hAnsi="Times New Roman" w:cs="Times New Roman"/>
          <w:sz w:val="28"/>
          <w:szCs w:val="28"/>
        </w:rPr>
        <w:t>Сведения о материально - техническом обеспечении предоставления</w:t>
      </w:r>
    </w:p>
    <w:p w:rsidR="005F0188" w:rsidRDefault="00EE7976" w:rsidP="00EE79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E7976">
        <w:rPr>
          <w:rFonts w:ascii="Times New Roman" w:eastAsia="Times New Roman" w:hAnsi="Times New Roman" w:cs="Times New Roman"/>
          <w:sz w:val="28"/>
          <w:szCs w:val="28"/>
        </w:rPr>
        <w:t>библиотечно</w:t>
      </w:r>
      <w:proofErr w:type="spellEnd"/>
      <w:r w:rsidRPr="00EE7976">
        <w:rPr>
          <w:rFonts w:ascii="Times New Roman" w:eastAsia="Times New Roman" w:hAnsi="Times New Roman" w:cs="Times New Roman"/>
          <w:sz w:val="28"/>
          <w:szCs w:val="28"/>
        </w:rPr>
        <w:t xml:space="preserve"> - информационных</w:t>
      </w:r>
      <w:proofErr w:type="gramEnd"/>
      <w:r w:rsidRPr="00EE7976">
        <w:rPr>
          <w:rFonts w:ascii="Times New Roman" w:eastAsia="Times New Roman" w:hAnsi="Times New Roman" w:cs="Times New Roman"/>
          <w:sz w:val="28"/>
          <w:szCs w:val="28"/>
        </w:rPr>
        <w:t xml:space="preserve"> услуг в  Центральной </w:t>
      </w:r>
      <w:r w:rsidR="005F71C3" w:rsidRPr="00EE7976">
        <w:rPr>
          <w:rFonts w:ascii="Times New Roman" w:hAnsi="Times New Roman" w:cs="Times New Roman"/>
          <w:sz w:val="28"/>
          <w:szCs w:val="28"/>
        </w:rPr>
        <w:t>районной библиотек</w:t>
      </w:r>
      <w:r w:rsidR="004F1158">
        <w:rPr>
          <w:rFonts w:ascii="Times New Roman" w:hAnsi="Times New Roman" w:cs="Times New Roman"/>
          <w:sz w:val="28"/>
          <w:szCs w:val="28"/>
        </w:rPr>
        <w:t>е</w:t>
      </w:r>
    </w:p>
    <w:p w:rsidR="00EE7976" w:rsidRPr="004F1158" w:rsidRDefault="00EE7976" w:rsidP="00EE7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a3"/>
        <w:tblW w:w="112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8021"/>
      </w:tblGrid>
      <w:tr w:rsidR="005F71C3" w:rsidTr="00C40945">
        <w:trPr>
          <w:trHeight w:val="2079"/>
        </w:trPr>
        <w:tc>
          <w:tcPr>
            <w:tcW w:w="3261" w:type="dxa"/>
          </w:tcPr>
          <w:p w:rsidR="005F71C3" w:rsidRPr="00E8545B" w:rsidRDefault="005F71C3" w:rsidP="00E854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 по работе с  краеведческой и национальной</w:t>
            </w:r>
            <w:r w:rsid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литературой</w:t>
            </w:r>
          </w:p>
        </w:tc>
        <w:tc>
          <w:tcPr>
            <w:tcW w:w="8021" w:type="dxa"/>
          </w:tcPr>
          <w:p w:rsidR="005F71C3" w:rsidRDefault="00E8545B" w:rsidP="004C69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5321 экз. книг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ка</w:t>
            </w:r>
            <w:r w:rsidR="005F71C3"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федра выдачи литературы - 1 шт., читательские столы - 5 шт., стулья - 15 шт., стеллажи  двухсторонние - 5 шт., стойки выставочные - 3 шт., столик журнальный - 1 шт., кресла полумягкие (</w:t>
            </w:r>
            <w:proofErr w:type="spellStart"/>
            <w:r w:rsidR="00BA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кож</w:t>
            </w:r>
            <w:r w:rsidR="005F71C3"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spellEnd"/>
            <w:r w:rsidR="005F71C3"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- 2 шт., вешалка напольная  - 1 шт., каталожный шкаф -</w:t>
            </w:r>
            <w:r w:rsidR="004C6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F71C3"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шт.,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мольберт - 12  шт.</w:t>
            </w:r>
            <w:r w:rsidR="005F71C3"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End"/>
          </w:p>
          <w:p w:rsidR="00EE7976" w:rsidRPr="00EE7976" w:rsidRDefault="00EE7976" w:rsidP="004C69DC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F71C3" w:rsidTr="00C40945">
        <w:trPr>
          <w:trHeight w:val="2038"/>
        </w:trPr>
        <w:tc>
          <w:tcPr>
            <w:tcW w:w="3261" w:type="dxa"/>
          </w:tcPr>
          <w:p w:rsidR="005F71C3" w:rsidRPr="00E8545B" w:rsidRDefault="005F71C3" w:rsidP="00E854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 отдела обслуживания</w:t>
            </w:r>
          </w:p>
        </w:tc>
        <w:tc>
          <w:tcPr>
            <w:tcW w:w="8021" w:type="dxa"/>
          </w:tcPr>
          <w:p w:rsidR="00EE7976" w:rsidRDefault="00E8545B" w:rsidP="00E8545B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22786 экз. книг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</w:t>
            </w:r>
            <w:r w:rsidR="005F71C3"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афедра выдачи литературы - 1 шт.,  </w:t>
            </w:r>
            <w:r w:rsidR="004F1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="005F71C3"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стулья - 2 шт., стеллажи  двухсторонние - 60 шт., витрина выставочная -1 шт., столик журнальный </w:t>
            </w:r>
            <w:r w:rsidR="00BA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 шт., кресла полумягкие (</w:t>
            </w:r>
            <w:proofErr w:type="spellStart"/>
            <w:r w:rsidR="00BA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кожзам</w:t>
            </w:r>
            <w:proofErr w:type="spellEnd"/>
            <w:r w:rsidR="00BA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- 8 шт., пуфик мягкий (</w:t>
            </w:r>
            <w:proofErr w:type="spellStart"/>
            <w:r w:rsidR="00BA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кож</w:t>
            </w:r>
            <w:r w:rsidR="005F71C3"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spellEnd"/>
            <w:r w:rsidR="005F71C3"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одноместный - 3 шт., вешалка напольная  - 1 шт., каталожный шкаф - 1 шт., стеллаж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печатной продукции - 1 шт.</w:t>
            </w:r>
            <w:r w:rsidR="005F71C3"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End"/>
          </w:p>
          <w:p w:rsidR="005F71C3" w:rsidRPr="00E8545B" w:rsidRDefault="004F1158" w:rsidP="00E854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</w:p>
        </w:tc>
      </w:tr>
      <w:tr w:rsidR="005F71C3" w:rsidTr="00C40945">
        <w:trPr>
          <w:trHeight w:val="3223"/>
        </w:trPr>
        <w:tc>
          <w:tcPr>
            <w:tcW w:w="3261" w:type="dxa"/>
          </w:tcPr>
          <w:p w:rsidR="001B1684" w:rsidRDefault="005F71C3" w:rsidP="00E854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Кабинет </w:t>
            </w:r>
            <w:proofErr w:type="gramStart"/>
            <w:r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читального</w:t>
            </w:r>
            <w:proofErr w:type="gramEnd"/>
            <w:r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F71C3" w:rsidRPr="00E8545B" w:rsidRDefault="005F71C3" w:rsidP="00E854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зала</w:t>
            </w:r>
          </w:p>
        </w:tc>
        <w:tc>
          <w:tcPr>
            <w:tcW w:w="8021" w:type="dxa"/>
          </w:tcPr>
          <w:p w:rsidR="001B1684" w:rsidRDefault="00E8545B" w:rsidP="00E854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5033 экз. книг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</w:t>
            </w:r>
            <w:r w:rsidR="005F71C3"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афедра выдачи литературы - 1 шт.,  столы  читательские двухместные - 6 шт., стулья - 17 шт., стеллажи  двухсторонние - 12 шт., витрина выставочная -1 шт., столик журналь</w:t>
            </w:r>
            <w:r w:rsidR="00BA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 - 1 шт.,  пуфик мягкий (</w:t>
            </w:r>
            <w:proofErr w:type="spellStart"/>
            <w:r w:rsidR="00BA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кож</w:t>
            </w:r>
            <w:r w:rsidR="005F71C3"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spellEnd"/>
            <w:r w:rsidR="005F71C3"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одномес</w:t>
            </w:r>
            <w:r w:rsidR="00BA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тный </w:t>
            </w:r>
            <w:r w:rsidR="001B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BA35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End"/>
          </w:p>
          <w:p w:rsidR="001B1684" w:rsidRDefault="00BA351B" w:rsidP="00E854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шт., пуфик мягкий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кож</w:t>
            </w:r>
            <w:r w:rsidR="005F71C3"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spellEnd"/>
            <w:r w:rsidR="005F71C3"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двухместный - 1 шт., вешалка напольная  - 1 шт., каталожный шкаф - 1 шт.,  проектор - 1 шт., экран - 1 шт., компьютер в сборе - 1 шт., цветной принтер </w:t>
            </w:r>
            <w:r w:rsidR="001B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5F71C3"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End"/>
          </w:p>
          <w:p w:rsidR="007F2BDC" w:rsidRDefault="005F71C3" w:rsidP="00E8545B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шт., стеллаж для печатной продукции - 1 шт., стойки для выставок - 5 шт., раскладные столы - 3 шт</w:t>
            </w:r>
            <w:r w:rsidR="007F2B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F71C3" w:rsidRPr="004F1158" w:rsidRDefault="005F71C3" w:rsidP="00E8545B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F71C3" w:rsidTr="00C40945">
        <w:trPr>
          <w:trHeight w:val="2100"/>
        </w:trPr>
        <w:tc>
          <w:tcPr>
            <w:tcW w:w="3261" w:type="dxa"/>
          </w:tcPr>
          <w:p w:rsidR="001B1684" w:rsidRDefault="005F71C3" w:rsidP="00E854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Кабинет  </w:t>
            </w:r>
            <w:proofErr w:type="gramStart"/>
            <w:r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методико-библиографической</w:t>
            </w:r>
            <w:proofErr w:type="gramEnd"/>
            <w:r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F71C3" w:rsidRPr="00E8545B" w:rsidRDefault="005F71C3" w:rsidP="00E854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</w:p>
        </w:tc>
        <w:tc>
          <w:tcPr>
            <w:tcW w:w="8021" w:type="dxa"/>
          </w:tcPr>
          <w:p w:rsidR="001B1684" w:rsidRDefault="00E8545B" w:rsidP="00E854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601 экз. книг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ст</w:t>
            </w:r>
            <w:r w:rsidR="005F71C3"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олы </w:t>
            </w:r>
            <w:proofErr w:type="spellStart"/>
            <w:r w:rsidR="005F71C3"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однотумбовые</w:t>
            </w:r>
            <w:proofErr w:type="spellEnd"/>
            <w:r w:rsidR="005F71C3"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- 2 </w:t>
            </w:r>
            <w:proofErr w:type="spellStart"/>
            <w:proofErr w:type="gramStart"/>
            <w:r w:rsidR="005F71C3"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  <w:r w:rsidR="005F71C3"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столик журнальный - 1 шт., стулья - 2 шт., кресла мягкие (</w:t>
            </w:r>
            <w:proofErr w:type="spellStart"/>
            <w:r w:rsidR="005F71C3"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кожзам</w:t>
            </w:r>
            <w:proofErr w:type="spellEnd"/>
            <w:r w:rsidR="005F71C3"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- 2 шт., пуфик (</w:t>
            </w:r>
            <w:proofErr w:type="spellStart"/>
            <w:r w:rsidR="005F71C3"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кожзам</w:t>
            </w:r>
            <w:proofErr w:type="spellEnd"/>
            <w:r w:rsidR="005F71C3"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одноместный - 1 шт., пуфик (</w:t>
            </w:r>
            <w:proofErr w:type="spellStart"/>
            <w:r w:rsidR="005F71C3"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кожзам</w:t>
            </w:r>
            <w:proofErr w:type="spellEnd"/>
            <w:r w:rsidR="005F71C3"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5F1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F71C3"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двухместный </w:t>
            </w:r>
            <w:r w:rsidR="001B1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5F71C3"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F71C3" w:rsidRDefault="005F71C3" w:rsidP="00E8545B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шт., шкафы - 3 шт., стеллажи односторонние - 4 шт., вешалка напольная - 1 шт., к</w:t>
            </w:r>
            <w:r w:rsidR="005F17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таложный шкаф - 1 шт., компьютер в сборе - 1 шт., принтер многофункциональный  - 1 шт.</w:t>
            </w:r>
          </w:p>
          <w:p w:rsidR="007F2BDC" w:rsidRPr="007F2BDC" w:rsidRDefault="007F2BDC" w:rsidP="00E8545B">
            <w:pPr>
              <w:rPr>
                <w:sz w:val="12"/>
                <w:szCs w:val="12"/>
              </w:rPr>
            </w:pPr>
          </w:p>
        </w:tc>
      </w:tr>
      <w:tr w:rsidR="005F71C3" w:rsidTr="00C40945">
        <w:trPr>
          <w:trHeight w:val="1681"/>
        </w:trPr>
        <w:tc>
          <w:tcPr>
            <w:tcW w:w="3261" w:type="dxa"/>
          </w:tcPr>
          <w:p w:rsidR="001B1684" w:rsidRDefault="005F71C3" w:rsidP="00E854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Кабинет </w:t>
            </w:r>
          </w:p>
          <w:p w:rsidR="001B1684" w:rsidRDefault="005F71C3" w:rsidP="00E854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комплектования </w:t>
            </w:r>
          </w:p>
          <w:p w:rsidR="001B1684" w:rsidRDefault="005F71C3" w:rsidP="00E854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обработки </w:t>
            </w:r>
          </w:p>
          <w:p w:rsidR="005F71C3" w:rsidRPr="00E8545B" w:rsidRDefault="005F71C3" w:rsidP="00E854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литературы</w:t>
            </w:r>
          </w:p>
        </w:tc>
        <w:tc>
          <w:tcPr>
            <w:tcW w:w="8021" w:type="dxa"/>
          </w:tcPr>
          <w:p w:rsidR="007F2BDC" w:rsidRDefault="005F71C3" w:rsidP="004F1158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proofErr w:type="gramStart"/>
            <w:r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Столы </w:t>
            </w:r>
            <w:proofErr w:type="spellStart"/>
            <w:r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двухтумбовые</w:t>
            </w:r>
            <w:proofErr w:type="spellEnd"/>
            <w:r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- 4 шт., стулья - 5 шт., журнальный столик - 1 шт., вешалка напольная - 1 шт., стеллажи металлические - 7 шт., кресла мягкие (</w:t>
            </w:r>
            <w:proofErr w:type="spellStart"/>
            <w:r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кожзам</w:t>
            </w:r>
            <w:proofErr w:type="spellEnd"/>
            <w:r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- 2 шт., пуфик (</w:t>
            </w:r>
            <w:proofErr w:type="spellStart"/>
            <w:r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кожзам</w:t>
            </w:r>
            <w:proofErr w:type="spellEnd"/>
            <w:r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одноместный - 1 шт., компьютер в сборе - 2 шт., принтер - 1 шт., принтер многофункциональный </w:t>
            </w:r>
            <w:r w:rsidR="004F1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4C6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F1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шт.</w:t>
            </w:r>
            <w:proofErr w:type="gramEnd"/>
          </w:p>
          <w:p w:rsidR="00517FDF" w:rsidRPr="00517FDF" w:rsidRDefault="00517FDF" w:rsidP="004F1158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BA351B" w:rsidRPr="00BA351B" w:rsidRDefault="00BA351B" w:rsidP="004F1158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F71C3" w:rsidTr="00C40945">
        <w:trPr>
          <w:trHeight w:val="1100"/>
        </w:trPr>
        <w:tc>
          <w:tcPr>
            <w:tcW w:w="3261" w:type="dxa"/>
          </w:tcPr>
          <w:p w:rsidR="005F71C3" w:rsidRPr="00E8545B" w:rsidRDefault="005F71C3" w:rsidP="00E854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Кабинет директора</w:t>
            </w:r>
          </w:p>
        </w:tc>
        <w:tc>
          <w:tcPr>
            <w:tcW w:w="8021" w:type="dxa"/>
          </w:tcPr>
          <w:p w:rsidR="005F71C3" w:rsidRDefault="004F1158" w:rsidP="00AE2CE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экз. книг, с</w:t>
            </w:r>
            <w:r w:rsidR="005F71C3"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тол </w:t>
            </w:r>
            <w:proofErr w:type="spellStart"/>
            <w:r w:rsidR="005F71C3"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двухтумбовый</w:t>
            </w:r>
            <w:proofErr w:type="spellEnd"/>
            <w:r w:rsidR="005F71C3"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- 1 шт., кресло   мягкое (</w:t>
            </w:r>
            <w:proofErr w:type="spellStart"/>
            <w:r w:rsidR="005F71C3"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кожзам</w:t>
            </w:r>
            <w:proofErr w:type="spellEnd"/>
            <w:r w:rsidR="005F71C3"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F71C3"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шт., стулья - 3 шт., ноутбук - 1 шт., оборудование для видеонаблюдения - 1 шт., сейф - 1 шт.</w:t>
            </w:r>
            <w:proofErr w:type="gramEnd"/>
          </w:p>
          <w:p w:rsidR="007F2BDC" w:rsidRPr="007F2BDC" w:rsidRDefault="007F2BDC" w:rsidP="00AE2CE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F71C3" w:rsidTr="00C40945">
        <w:trPr>
          <w:trHeight w:val="331"/>
        </w:trPr>
        <w:tc>
          <w:tcPr>
            <w:tcW w:w="3261" w:type="dxa"/>
          </w:tcPr>
          <w:p w:rsidR="005F71C3" w:rsidRPr="00E8545B" w:rsidRDefault="005F71C3" w:rsidP="00E85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Книгохранилище</w:t>
            </w:r>
          </w:p>
        </w:tc>
        <w:tc>
          <w:tcPr>
            <w:tcW w:w="8021" w:type="dxa"/>
          </w:tcPr>
          <w:p w:rsidR="005F71C3" w:rsidRDefault="005F71C3" w:rsidP="00AE2CEE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Стеллажи - 40 шт.</w:t>
            </w:r>
          </w:p>
          <w:p w:rsidR="00C40945" w:rsidRPr="00C40945" w:rsidRDefault="00C40945" w:rsidP="00AE2CEE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4F1158" w:rsidRPr="004F1158" w:rsidRDefault="004F1158" w:rsidP="00AE2CE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F71C3" w:rsidTr="00C40945">
        <w:trPr>
          <w:trHeight w:val="648"/>
        </w:trPr>
        <w:tc>
          <w:tcPr>
            <w:tcW w:w="3261" w:type="dxa"/>
          </w:tcPr>
          <w:p w:rsidR="005F71C3" w:rsidRPr="00E8545B" w:rsidRDefault="005F71C3" w:rsidP="00E85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Фойе</w:t>
            </w:r>
          </w:p>
        </w:tc>
        <w:tc>
          <w:tcPr>
            <w:tcW w:w="8021" w:type="dxa"/>
          </w:tcPr>
          <w:p w:rsidR="005F71C3" w:rsidRDefault="005F71C3" w:rsidP="00AE2CEE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Столик журнальный - 1 шт., стул - 1 шт., </w:t>
            </w:r>
            <w:proofErr w:type="gramStart"/>
            <w:r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тумба</w:t>
            </w:r>
            <w:proofErr w:type="gramEnd"/>
            <w:r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встроенная с зеркалами - 1 шт., стеллаж односторонний - 1 шт.</w:t>
            </w:r>
          </w:p>
          <w:p w:rsidR="00C40945" w:rsidRPr="00C40945" w:rsidRDefault="00C40945" w:rsidP="00AE2CEE">
            <w:pP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4F1158" w:rsidRPr="004F1158" w:rsidRDefault="004F1158" w:rsidP="00AE2CEE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5F71C3" w:rsidTr="00C40945">
        <w:trPr>
          <w:trHeight w:val="331"/>
        </w:trPr>
        <w:tc>
          <w:tcPr>
            <w:tcW w:w="3261" w:type="dxa"/>
          </w:tcPr>
          <w:p w:rsidR="005F71C3" w:rsidRPr="00E8545B" w:rsidRDefault="005F71C3" w:rsidP="00E85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Подсобное помещение</w:t>
            </w:r>
          </w:p>
        </w:tc>
        <w:tc>
          <w:tcPr>
            <w:tcW w:w="8021" w:type="dxa"/>
          </w:tcPr>
          <w:p w:rsidR="005F71C3" w:rsidRPr="00E8545B" w:rsidRDefault="005F71C3" w:rsidP="00AE2C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54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Стеллажи - 12 шт.</w:t>
            </w:r>
          </w:p>
        </w:tc>
      </w:tr>
    </w:tbl>
    <w:p w:rsidR="005F71C3" w:rsidRDefault="005F71C3" w:rsidP="005F1782"/>
    <w:sectPr w:rsidR="005F71C3" w:rsidSect="007F2BD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020"/>
    <w:rsid w:val="00142A39"/>
    <w:rsid w:val="001B1684"/>
    <w:rsid w:val="004C69DC"/>
    <w:rsid w:val="004F1158"/>
    <w:rsid w:val="00517FDF"/>
    <w:rsid w:val="00521379"/>
    <w:rsid w:val="0057024C"/>
    <w:rsid w:val="005F0188"/>
    <w:rsid w:val="005F1782"/>
    <w:rsid w:val="005F71C3"/>
    <w:rsid w:val="0061207D"/>
    <w:rsid w:val="0062423F"/>
    <w:rsid w:val="006E5230"/>
    <w:rsid w:val="007366E8"/>
    <w:rsid w:val="007F2BDC"/>
    <w:rsid w:val="007F7737"/>
    <w:rsid w:val="00826020"/>
    <w:rsid w:val="0094599B"/>
    <w:rsid w:val="009F5B1B"/>
    <w:rsid w:val="00A709FA"/>
    <w:rsid w:val="00A754CD"/>
    <w:rsid w:val="00B67F61"/>
    <w:rsid w:val="00BA351B"/>
    <w:rsid w:val="00C40945"/>
    <w:rsid w:val="00E8545B"/>
    <w:rsid w:val="00EE7976"/>
    <w:rsid w:val="00F5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7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9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25</cp:revision>
  <dcterms:created xsi:type="dcterms:W3CDTF">2019-11-21T05:58:00Z</dcterms:created>
  <dcterms:modified xsi:type="dcterms:W3CDTF">2019-11-22T06:19:00Z</dcterms:modified>
</cp:coreProperties>
</file>